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957DC0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957DC0" w:rsidRDefault="00BC5BF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957DC0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57DC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957DC0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957DC0" w:rsidRDefault="00BC5BF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63344715" w:rsidR="00915C2C" w:rsidRPr="00957DC0" w:rsidRDefault="007E0A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Ms_AJOMCOR_15167</w:t>
            </w:r>
          </w:p>
        </w:tc>
      </w:tr>
      <w:tr w:rsidR="00915C2C" w:rsidRPr="00957DC0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957DC0" w:rsidRDefault="00BC5BF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4CE299DA" w:rsidR="00915C2C" w:rsidRPr="00957DC0" w:rsidRDefault="007E0A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Applications of power increasing sequences</w:t>
            </w:r>
          </w:p>
        </w:tc>
      </w:tr>
      <w:tr w:rsidR="00915C2C" w:rsidRPr="00957DC0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957DC0" w:rsidRDefault="00BC5BF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957DC0" w:rsidRDefault="00BC5BF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957DC0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957DC0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957DC0" w:rsidRDefault="00BC5BF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57DC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57DC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957DC0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957DC0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957DC0" w:rsidRDefault="00BC5BF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57D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57D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957DC0" w:rsidRDefault="00BC5BF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12600C6D" w:rsidR="00915C2C" w:rsidRPr="00957DC0" w:rsidRDefault="0046317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important for the extension of absolute matrix </w:t>
            </w:r>
            <w:proofErr w:type="spellStart"/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summability</w:t>
            </w:r>
            <w:proofErr w:type="spellEnd"/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It contributes in advancement of infinite series.</w:t>
            </w:r>
          </w:p>
        </w:tc>
        <w:tc>
          <w:tcPr>
            <w:tcW w:w="1667" w:type="pct"/>
          </w:tcPr>
          <w:p w14:paraId="1C4F62D3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029FCB" w14:textId="77777777" w:rsidR="00915C2C" w:rsidRPr="00957DC0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957DC0" w:rsidRDefault="00BC5BF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57D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957DC0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957DC0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957DC0" w:rsidRDefault="00BC5BF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57D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957DC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957DC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957DC0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957DC0" w:rsidRDefault="00BC5BF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70D75873" w:rsidR="00915C2C" w:rsidRPr="00957DC0" w:rsidRDefault="00765E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7B3716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2CB7500E" w:rsidR="00915C2C" w:rsidRPr="00957DC0" w:rsidRDefault="00765E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8C4AC5B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0F86FDE8" w:rsidR="00915C2C" w:rsidRPr="00957DC0" w:rsidRDefault="00765E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0A49B3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48C7786F" w:rsidR="00915C2C" w:rsidRPr="00957DC0" w:rsidRDefault="00765E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893255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397BCA58" w:rsidR="00915C2C" w:rsidRPr="00957DC0" w:rsidRDefault="002E26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973607C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467774A5" w:rsidR="00915C2C" w:rsidRPr="00957DC0" w:rsidRDefault="00765E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2E93BD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7F72427D" w:rsidR="00915C2C" w:rsidRPr="00957DC0" w:rsidRDefault="002E26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C0DFB3C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5D6DB3AA" w:rsidR="00915C2C" w:rsidRPr="00957DC0" w:rsidRDefault="002E26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82E9A0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957DC0" w:rsidRDefault="00BC5BF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54925D25" w:rsidR="00915C2C" w:rsidRPr="00957DC0" w:rsidRDefault="002E2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44861E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957DC0" w:rsidRDefault="00BC5BF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957DC0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957DC0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1C0E2F7C" w:rsidR="00915C2C" w:rsidRPr="00957DC0" w:rsidRDefault="002E2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01C9D9D8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957DC0" w:rsidRDefault="00BC5BF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CC723DE" w14:textId="5D0E5BC6" w:rsidR="00915C2C" w:rsidRPr="00957DC0" w:rsidRDefault="002E2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1EB7B0DA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957DC0" w:rsidRDefault="00BC5BF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2220653F" w:rsidR="00915C2C" w:rsidRPr="00957DC0" w:rsidRDefault="0006199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48A65EC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957DC0" w:rsidRDefault="00BC5BF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575380CC" w:rsidR="00915C2C" w:rsidRPr="00957DC0" w:rsidRDefault="002E2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90E5CF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957DC0" w:rsidRDefault="00BC5BF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39810340" w:rsidR="00915C2C" w:rsidRPr="00957DC0" w:rsidRDefault="002E2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1EEF62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957DC0" w:rsidRDefault="00BC5BF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957DC0" w:rsidRDefault="00BC5BF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957DC0" w:rsidRDefault="00BC5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256692BB" w:rsidR="00915C2C" w:rsidRPr="00957DC0" w:rsidRDefault="002E26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755107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957DC0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957DC0" w:rsidRDefault="00BC5BF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57D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957DC0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957DC0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957DC0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957DC0" w:rsidRDefault="00BC5BF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57D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57DC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57DC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957DC0" w:rsidRDefault="00BC5BF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957DC0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957DC0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3EC958EB" w:rsidR="00915C2C" w:rsidRPr="00957DC0" w:rsidRDefault="002E26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957DC0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03A9A749" w:rsidR="00915C2C" w:rsidRPr="00957DC0" w:rsidRDefault="009863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It does not describe the significance of study, and also does not state the research problem.</w:t>
            </w:r>
          </w:p>
        </w:tc>
        <w:tc>
          <w:tcPr>
            <w:tcW w:w="1667" w:type="pct"/>
          </w:tcPr>
          <w:p w14:paraId="4C94BC7F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957DC0" w:rsidRDefault="00BC5BF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57D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957DC0" w:rsidRDefault="00BC5BF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6C03D608" w:rsidR="00915C2C" w:rsidRPr="00957DC0" w:rsidRDefault="009863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957DC0" w:rsidRDefault="00BC5BF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957DC0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957DC0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3322DA7F" w:rsidR="00915C2C" w:rsidRPr="00957DC0" w:rsidRDefault="009863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57DC0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957DC0" w:rsidRDefault="00BC5BF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957DC0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957DC0" w:rsidRDefault="00BC5BF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957DC0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30C31652" w:rsidR="00915C2C" w:rsidRPr="00957DC0" w:rsidRDefault="009863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7DC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42D805" w14:textId="77777777" w:rsidR="00915C2C" w:rsidRPr="00957DC0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6279E6" w14:textId="77777777" w:rsidR="00A0349B" w:rsidRPr="00957DC0" w:rsidRDefault="00A0349B" w:rsidP="00A0349B">
      <w:pPr>
        <w:rPr>
          <w:rFonts w:ascii="Arial" w:hAnsi="Arial" w:cs="Arial"/>
          <w:b/>
          <w:sz w:val="20"/>
          <w:szCs w:val="20"/>
        </w:rPr>
      </w:pPr>
    </w:p>
    <w:p w14:paraId="60EB445E" w14:textId="77777777" w:rsidR="00A0349B" w:rsidRPr="00957DC0" w:rsidRDefault="00A0349B" w:rsidP="00A0349B">
      <w:pPr>
        <w:rPr>
          <w:rFonts w:ascii="Arial" w:hAnsi="Arial" w:cs="Arial"/>
          <w:b/>
          <w:sz w:val="20"/>
          <w:szCs w:val="20"/>
          <w:u w:val="single"/>
        </w:rPr>
      </w:pPr>
      <w:r w:rsidRPr="00957DC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CAAC5DB" w14:textId="77777777" w:rsidR="00A0349B" w:rsidRPr="00957DC0" w:rsidRDefault="00A0349B" w:rsidP="00A0349B">
      <w:pPr>
        <w:rPr>
          <w:rFonts w:ascii="Arial" w:hAnsi="Arial" w:cs="Arial"/>
          <w:sz w:val="20"/>
          <w:szCs w:val="20"/>
        </w:rPr>
      </w:pPr>
      <w:r w:rsidRPr="00957DC0">
        <w:rPr>
          <w:rFonts w:ascii="Arial" w:hAnsi="Arial" w:cs="Arial"/>
          <w:color w:val="000000"/>
          <w:sz w:val="20"/>
          <w:szCs w:val="20"/>
        </w:rPr>
        <w:t>Swati Maheshwari, Meerut Institute of Engineering &amp; Technology</w:t>
      </w:r>
      <w:r w:rsidRPr="00957DC0">
        <w:rPr>
          <w:rFonts w:ascii="Arial" w:hAnsi="Arial" w:cs="Arial"/>
          <w:sz w:val="20"/>
          <w:szCs w:val="20"/>
        </w:rPr>
        <w:t xml:space="preserve">, </w:t>
      </w:r>
      <w:r w:rsidRPr="00957DC0">
        <w:rPr>
          <w:rFonts w:ascii="Arial" w:hAnsi="Arial" w:cs="Arial"/>
          <w:color w:val="000000"/>
          <w:sz w:val="20"/>
          <w:szCs w:val="20"/>
        </w:rPr>
        <w:t>India</w:t>
      </w:r>
    </w:p>
    <w:p w14:paraId="4EACD4B1" w14:textId="77777777" w:rsidR="00915C2C" w:rsidRPr="00957DC0" w:rsidRDefault="00915C2C" w:rsidP="00F41A0E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15C2C" w:rsidRPr="00957DC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BD4A6" w14:textId="77777777" w:rsidR="00144779" w:rsidRDefault="00144779">
      <w:r>
        <w:separator/>
      </w:r>
    </w:p>
  </w:endnote>
  <w:endnote w:type="continuationSeparator" w:id="0">
    <w:p w14:paraId="43D18BA2" w14:textId="77777777" w:rsidR="00144779" w:rsidRDefault="0014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BC5BF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BC5BF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280E1" w14:textId="77777777" w:rsidR="00144779" w:rsidRDefault="00144779">
      <w:r>
        <w:separator/>
      </w:r>
    </w:p>
  </w:footnote>
  <w:footnote w:type="continuationSeparator" w:id="0">
    <w:p w14:paraId="35522A50" w14:textId="77777777" w:rsidR="00144779" w:rsidRDefault="0014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BC5BF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4985445">
    <w:abstractNumId w:val="4"/>
  </w:num>
  <w:num w:numId="2" w16cid:durableId="343215114">
    <w:abstractNumId w:val="8"/>
  </w:num>
  <w:num w:numId="3" w16cid:durableId="1555778818">
    <w:abstractNumId w:val="7"/>
  </w:num>
  <w:num w:numId="4" w16cid:durableId="1768187566">
    <w:abstractNumId w:val="9"/>
  </w:num>
  <w:num w:numId="5" w16cid:durableId="1973552922">
    <w:abstractNumId w:val="6"/>
  </w:num>
  <w:num w:numId="6" w16cid:durableId="790443778">
    <w:abstractNumId w:val="0"/>
  </w:num>
  <w:num w:numId="7" w16cid:durableId="999624698">
    <w:abstractNumId w:val="3"/>
  </w:num>
  <w:num w:numId="8" w16cid:durableId="302926956">
    <w:abstractNumId w:val="11"/>
  </w:num>
  <w:num w:numId="9" w16cid:durableId="446586389">
    <w:abstractNumId w:val="10"/>
  </w:num>
  <w:num w:numId="10" w16cid:durableId="52703701">
    <w:abstractNumId w:val="2"/>
  </w:num>
  <w:num w:numId="11" w16cid:durableId="585501134">
    <w:abstractNumId w:val="1"/>
  </w:num>
  <w:num w:numId="12" w16cid:durableId="505904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061993"/>
    <w:rsid w:val="0012785F"/>
    <w:rsid w:val="00144779"/>
    <w:rsid w:val="002371C8"/>
    <w:rsid w:val="002754BC"/>
    <w:rsid w:val="002E26C5"/>
    <w:rsid w:val="00303371"/>
    <w:rsid w:val="003D3D68"/>
    <w:rsid w:val="00463176"/>
    <w:rsid w:val="004C403A"/>
    <w:rsid w:val="00687920"/>
    <w:rsid w:val="00765ECC"/>
    <w:rsid w:val="007E0AC3"/>
    <w:rsid w:val="0081797B"/>
    <w:rsid w:val="00915C2C"/>
    <w:rsid w:val="00920620"/>
    <w:rsid w:val="00957DC0"/>
    <w:rsid w:val="00986318"/>
    <w:rsid w:val="009D0A1E"/>
    <w:rsid w:val="00A0349B"/>
    <w:rsid w:val="00A43B0F"/>
    <w:rsid w:val="00BB43D2"/>
    <w:rsid w:val="00BC5BF6"/>
    <w:rsid w:val="00CF0877"/>
    <w:rsid w:val="00DF3326"/>
    <w:rsid w:val="00E71485"/>
    <w:rsid w:val="00E966E1"/>
    <w:rsid w:val="00EB49E1"/>
    <w:rsid w:val="00EE206E"/>
    <w:rsid w:val="00F4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2026-06-18T11:30:00Z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