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57313" w:rsidRPr="00DE25A0" w14:paraId="7DEA8165" w14:textId="77777777">
        <w:trPr>
          <w:trHeight w:val="20"/>
          <w:jc w:val="center"/>
        </w:trPr>
        <w:tc>
          <w:tcPr>
            <w:tcW w:w="1186" w:type="pct"/>
          </w:tcPr>
          <w:p w14:paraId="23763CA8" w14:textId="77777777" w:rsidR="00057313" w:rsidRPr="00DE25A0" w:rsidRDefault="00B45E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A01B0DB" w14:textId="77777777" w:rsidR="00057313" w:rsidRPr="00DE25A0" w:rsidRDefault="00B45E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DE25A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057313" w:rsidRPr="00DE25A0" w14:paraId="79CE1E1A" w14:textId="77777777">
        <w:trPr>
          <w:trHeight w:val="20"/>
          <w:jc w:val="center"/>
        </w:trPr>
        <w:tc>
          <w:tcPr>
            <w:tcW w:w="1186" w:type="pct"/>
          </w:tcPr>
          <w:p w14:paraId="2872F69B" w14:textId="77777777" w:rsidR="00057313" w:rsidRPr="00DE25A0" w:rsidRDefault="00B45E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D6B55F9" w14:textId="77777777" w:rsidR="00057313" w:rsidRPr="00DE25A0" w:rsidRDefault="00B55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Ms_AJOCR_14945</w:t>
            </w:r>
          </w:p>
        </w:tc>
      </w:tr>
      <w:tr w:rsidR="00057313" w:rsidRPr="00DE25A0" w14:paraId="4B8056ED" w14:textId="77777777">
        <w:trPr>
          <w:trHeight w:val="20"/>
          <w:jc w:val="center"/>
        </w:trPr>
        <w:tc>
          <w:tcPr>
            <w:tcW w:w="1186" w:type="pct"/>
          </w:tcPr>
          <w:p w14:paraId="7365B3D1" w14:textId="77777777" w:rsidR="00057313" w:rsidRPr="00DE25A0" w:rsidRDefault="00B45E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FB05A2E" w14:textId="77777777" w:rsidR="00057313" w:rsidRPr="00DE25A0" w:rsidRDefault="00B55E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Population Trends of Major Pests of Chilli (Capsicum annuum L.) and their predators</w:t>
            </w:r>
          </w:p>
        </w:tc>
      </w:tr>
      <w:tr w:rsidR="00057313" w:rsidRPr="00DE25A0" w14:paraId="26B9349E" w14:textId="77777777">
        <w:trPr>
          <w:trHeight w:val="20"/>
          <w:jc w:val="center"/>
        </w:trPr>
        <w:tc>
          <w:tcPr>
            <w:tcW w:w="1186" w:type="pct"/>
          </w:tcPr>
          <w:p w14:paraId="15938F20" w14:textId="77777777" w:rsidR="00057313" w:rsidRPr="00DE25A0" w:rsidRDefault="00B45EB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8E68DF9" w14:textId="77777777" w:rsidR="00057313" w:rsidRPr="00DE25A0" w:rsidRDefault="00B45EB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E17103" w14:textId="77777777" w:rsidR="00057313" w:rsidRPr="00DE25A0" w:rsidRDefault="0005731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24518A" w14:textId="77777777" w:rsidR="00057313" w:rsidRPr="00DE25A0" w:rsidRDefault="0005731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E58E131" w14:textId="77777777" w:rsidR="00057313" w:rsidRPr="00DE25A0" w:rsidRDefault="00B45EB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25A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25A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2C3E845" w14:textId="77777777" w:rsidR="00057313" w:rsidRPr="00DE25A0" w:rsidRDefault="0005731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057313" w:rsidRPr="00DE25A0" w14:paraId="5D841B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B2863D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BD4D6F0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F466391" w14:textId="77777777" w:rsidR="00057313" w:rsidRPr="00DE25A0" w:rsidRDefault="00B45EB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25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25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669C39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34A5D07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3088E0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0FFC62D" w14:textId="77777777" w:rsidR="00057313" w:rsidRPr="00DE25A0" w:rsidRDefault="00B45EB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F628D27" w14:textId="77777777" w:rsidR="00057313" w:rsidRPr="00DE25A0" w:rsidRDefault="00A12683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sz w:val="20"/>
                <w:szCs w:val="20"/>
              </w:rPr>
              <w:t xml:space="preserve">This study provides useful information regarding the seasonal incidence and population dynamics of major insect pests of </w:t>
            </w:r>
            <w:proofErr w:type="spellStart"/>
            <w:r w:rsidRPr="00DE25A0">
              <w:rPr>
                <w:rFonts w:ascii="Arial" w:hAnsi="Arial" w:cs="Arial"/>
                <w:sz w:val="20"/>
                <w:szCs w:val="20"/>
              </w:rPr>
              <w:t>chilli</w:t>
            </w:r>
            <w:proofErr w:type="spellEnd"/>
            <w:r w:rsidRPr="00DE25A0">
              <w:rPr>
                <w:rFonts w:ascii="Arial" w:hAnsi="Arial" w:cs="Arial"/>
                <w:sz w:val="20"/>
                <w:szCs w:val="20"/>
              </w:rPr>
              <w:t xml:space="preserve"> and their associated natural enemies under field conditions. The study contributes valuable ecological data that may support the development of sustainable and environmentally friendly pest management strategies in </w:t>
            </w:r>
            <w:proofErr w:type="spellStart"/>
            <w:r w:rsidRPr="00DE25A0">
              <w:rPr>
                <w:rFonts w:ascii="Arial" w:hAnsi="Arial" w:cs="Arial"/>
                <w:sz w:val="20"/>
                <w:szCs w:val="20"/>
              </w:rPr>
              <w:t>chilli</w:t>
            </w:r>
            <w:proofErr w:type="spellEnd"/>
            <w:r w:rsidRPr="00DE25A0">
              <w:rPr>
                <w:rFonts w:ascii="Arial" w:hAnsi="Arial" w:cs="Arial"/>
                <w:sz w:val="20"/>
                <w:szCs w:val="20"/>
              </w:rPr>
              <w:t xml:space="preserve"> cultivation.</w:t>
            </w:r>
          </w:p>
        </w:tc>
        <w:tc>
          <w:tcPr>
            <w:tcW w:w="1667" w:type="pct"/>
          </w:tcPr>
          <w:p w14:paraId="02CE0516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83B5D44" w14:textId="77777777" w:rsidR="00057313" w:rsidRPr="00DE25A0" w:rsidRDefault="00057313">
      <w:pPr>
        <w:rPr>
          <w:rFonts w:ascii="Arial" w:hAnsi="Arial" w:cs="Arial"/>
          <w:sz w:val="20"/>
          <w:szCs w:val="20"/>
          <w:lang w:val="en-GB"/>
        </w:rPr>
      </w:pPr>
    </w:p>
    <w:p w14:paraId="7875EA18" w14:textId="77777777" w:rsidR="00057313" w:rsidRPr="00DE25A0" w:rsidRDefault="00B45EB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25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EA2863D" w14:textId="77777777" w:rsidR="00057313" w:rsidRPr="00DE25A0" w:rsidRDefault="000573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7313" w:rsidRPr="00DE25A0" w14:paraId="20CDDBC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04C52D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E0D2237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8E69423" w14:textId="77777777" w:rsidR="00057313" w:rsidRPr="00DE25A0" w:rsidRDefault="00B45EB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25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57313" w:rsidRPr="00DE25A0" w14:paraId="121770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476468E" w14:textId="77777777" w:rsidR="00057313" w:rsidRPr="00DE25A0" w:rsidRDefault="00B45E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87D6B76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905859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9A16F1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ECF68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2AB8B2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4655D3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D574FC1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9B5943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BC1105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4E5B0B3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62D313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A85CE5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8007157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0900A1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69FB3A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4D7B8A4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1B79B8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A081AC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69B91B4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3187A5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2DBC4D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9DBD74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65EEDD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B24F29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E93A4F4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C3106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615F2A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8C99A4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1EA91C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A964C2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588B1322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69E314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396D66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26DAE9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74975C3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B34347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028ECE8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5729F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DB1ECB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393446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139C50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BA5EE8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1D7E6E4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C16F00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CC395B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2C11055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45AF2E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BC5071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967028D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9ACAC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C206F8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9232AF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0C0E20F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8C576E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F030F4B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EA5A9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6D61013" w14:textId="77777777" w:rsidR="00057313" w:rsidRPr="00DE25A0" w:rsidRDefault="0005731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D336DEA" w14:textId="77777777" w:rsidR="00057313" w:rsidRPr="00DE25A0" w:rsidRDefault="000573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0C68A6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177C73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5FDFEF4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129D3D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626DEEB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281DD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3E7CC05F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2ECC21F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29FB278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EB9D0F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F5249C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8A5E8D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59ED96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FC6D54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5DF550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2925C4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C9A8600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1397E0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B6392D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BC5428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170D0A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0E0F65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1716065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8BE033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224F8BD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F67604D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E62458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5A86BB1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5AA11B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1E37980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90487" w14:textId="77777777" w:rsidR="00057313" w:rsidRPr="00DE25A0" w:rsidRDefault="00B45E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EFB7DD" w14:textId="77777777" w:rsidR="00057313" w:rsidRPr="00DE25A0" w:rsidRDefault="00B45E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96D66D5" w14:textId="77777777" w:rsidR="00057313" w:rsidRPr="00DE25A0" w:rsidRDefault="0064206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0EF981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DC3D9C9" w14:textId="77777777" w:rsidR="00057313" w:rsidRPr="00DE25A0" w:rsidRDefault="0005731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D86E6F5" w14:textId="77777777" w:rsidR="00057313" w:rsidRPr="00DE25A0" w:rsidRDefault="00B45EB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25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B57376C" w14:textId="77777777" w:rsidR="00057313" w:rsidRPr="00DE25A0" w:rsidRDefault="0005731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57313" w:rsidRPr="00DE25A0" w14:paraId="7C7F0E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F5EBB8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460E89B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4C85867" w14:textId="77777777" w:rsidR="00057313" w:rsidRPr="00DE25A0" w:rsidRDefault="000573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F435F2" w14:textId="77777777" w:rsidR="00057313" w:rsidRPr="00DE25A0" w:rsidRDefault="00B45EB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25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25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C6462E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71ABE5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50C346" w14:textId="77777777" w:rsidR="00057313" w:rsidRPr="00DE25A0" w:rsidRDefault="00B45E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2601AF1" w14:textId="77777777" w:rsidR="00057313" w:rsidRPr="00DE25A0" w:rsidRDefault="000573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F6401B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71061A42" w14:textId="77777777" w:rsidR="00057313" w:rsidRPr="00DE25A0" w:rsidRDefault="0005731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22A4DA4" w14:textId="77777777" w:rsidR="00057313" w:rsidRPr="00DE25A0" w:rsidRDefault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Yes,Suitable</w:t>
            </w:r>
            <w:proofErr w:type="spellEnd"/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 title</w:t>
            </w:r>
          </w:p>
        </w:tc>
        <w:tc>
          <w:tcPr>
            <w:tcW w:w="1667" w:type="pct"/>
          </w:tcPr>
          <w:p w14:paraId="7BF14333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373417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6A898D46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9FD9477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035717F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4FEDEE" w14:textId="77777777" w:rsidR="00057313" w:rsidRPr="00DE25A0" w:rsidRDefault="0005731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E67804D" w14:textId="77777777" w:rsidR="00642062" w:rsidRPr="00DE25A0" w:rsidRDefault="00642062" w:rsidP="0064206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Pr="00DE25A0">
              <w:rPr>
                <w:rFonts w:ascii="Arial" w:hAnsi="Arial" w:cs="Arial"/>
                <w:sz w:val="20"/>
                <w:szCs w:val="20"/>
              </w:rPr>
              <w:t xml:space="preserve"> the abstract adequately summarizes the objectives, methodology, major findings, and conclusion. However, it may be improved by briefly mentioning the statistical approach and including important quantitative findings.</w:t>
            </w:r>
          </w:p>
          <w:p w14:paraId="13B1F6B2" w14:textId="77777777" w:rsidR="00057313" w:rsidRPr="00DE25A0" w:rsidRDefault="00057313" w:rsidP="006420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51D3B8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45E83ED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768BA6" w14:textId="77777777" w:rsidR="00057313" w:rsidRPr="00DE25A0" w:rsidRDefault="00B45EB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25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2D84CB3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F03505C" w14:textId="77777777" w:rsidR="00057313" w:rsidRPr="00DE25A0" w:rsidRDefault="00B45E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D2EB164" w14:textId="77777777" w:rsidR="00CA58B3" w:rsidRPr="00DE25A0" w:rsidRDefault="00CA58B3" w:rsidP="00CA58B3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E25A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YES, with minor revisions.</w:t>
            </w:r>
            <w:r w:rsidR="005F18D0" w:rsidRPr="00DE25A0"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  <w:t>1)</w:t>
            </w:r>
            <w:r w:rsidRPr="00DE25A0">
              <w:rPr>
                <w:rFonts w:ascii="Arial" w:hAnsi="Arial" w:cs="Arial"/>
                <w:sz w:val="20"/>
                <w:szCs w:val="20"/>
              </w:rPr>
              <w:t>The authors should clearly mention how the insect pests and predators were identified. It is recommended to include whether standard taxonomic keys or identification manuals were used for species confirmation.</w:t>
            </w:r>
            <w:r w:rsidR="005F18D0" w:rsidRPr="00DE25A0">
              <w:rPr>
                <w:rFonts w:ascii="Arial" w:hAnsi="Arial" w:cs="Arial"/>
                <w:sz w:val="20"/>
                <w:szCs w:val="20"/>
              </w:rPr>
              <w:t>2) The manuscript lacks graphical presentation of seasonal pest population trends. Inclusion of graphs/figures would improve clarity and interpretation.</w:t>
            </w:r>
          </w:p>
          <w:p w14:paraId="7358063E" w14:textId="77777777" w:rsidR="00057313" w:rsidRPr="00DE25A0" w:rsidRDefault="00057313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2F46C37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22B8BF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BF952B" w14:textId="77777777" w:rsidR="00057313" w:rsidRPr="00DE25A0" w:rsidRDefault="00B45E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CA955F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7D13601" w14:textId="77777777" w:rsidR="00057313" w:rsidRPr="00DE25A0" w:rsidRDefault="000573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118BB3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290282" w14:textId="77777777" w:rsidR="00057313" w:rsidRPr="00DE25A0" w:rsidRDefault="000573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51FCB7" w14:textId="77777777" w:rsidR="00057313" w:rsidRPr="00DE25A0" w:rsidRDefault="005F18D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0589E2B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57313" w:rsidRPr="00DE25A0" w14:paraId="61CFCBD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96555B" w14:textId="77777777" w:rsidR="00057313" w:rsidRPr="00DE25A0" w:rsidRDefault="00B45E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6555A14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36D78D3" w14:textId="77777777" w:rsidR="00057313" w:rsidRPr="00DE25A0" w:rsidRDefault="000573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9C0FC0A" w14:textId="77777777" w:rsidR="00057313" w:rsidRPr="00DE25A0" w:rsidRDefault="00B45EB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91C6C1" w14:textId="77777777" w:rsidR="00057313" w:rsidRPr="00DE25A0" w:rsidRDefault="0005731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28299A7" w14:textId="77777777" w:rsidR="00057313" w:rsidRPr="00DE25A0" w:rsidRDefault="006D4E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major ethical concern were observed in the </w:t>
            </w:r>
            <w:proofErr w:type="spellStart"/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maunsript</w:t>
            </w:r>
            <w:proofErr w:type="spellEnd"/>
            <w:r w:rsidRPr="00DE25A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74D76B5" w14:textId="77777777" w:rsidR="00057313" w:rsidRPr="00DE25A0" w:rsidRDefault="0005731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2D4A0EC" w14:textId="77777777" w:rsidR="00B85D13" w:rsidRPr="00B85D13" w:rsidRDefault="00B85D13" w:rsidP="00B85D13">
      <w:pPr>
        <w:rPr>
          <w:rFonts w:ascii="Arial" w:hAnsi="Arial" w:cs="Arial"/>
          <w:b/>
          <w:sz w:val="20"/>
          <w:szCs w:val="20"/>
        </w:rPr>
      </w:pPr>
    </w:p>
    <w:p w14:paraId="222E53D4" w14:textId="77777777" w:rsidR="00B85D13" w:rsidRPr="00B85D13" w:rsidRDefault="00B85D13" w:rsidP="00B85D13">
      <w:pPr>
        <w:rPr>
          <w:rFonts w:ascii="Arial" w:hAnsi="Arial" w:cs="Arial"/>
          <w:b/>
          <w:sz w:val="20"/>
          <w:szCs w:val="20"/>
          <w:u w:val="single"/>
        </w:rPr>
      </w:pPr>
      <w:r w:rsidRPr="00B85D1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652BA8A" w14:textId="77777777" w:rsidR="00B85D13" w:rsidRPr="00B85D13" w:rsidRDefault="00B85D13" w:rsidP="00B85D13">
      <w:pPr>
        <w:rPr>
          <w:rFonts w:ascii="Arial" w:hAnsi="Arial" w:cs="Arial"/>
          <w:sz w:val="20"/>
          <w:szCs w:val="20"/>
        </w:rPr>
      </w:pPr>
      <w:r w:rsidRPr="00B85D13">
        <w:rPr>
          <w:rFonts w:ascii="Arial" w:hAnsi="Arial" w:cs="Arial"/>
          <w:color w:val="000000"/>
          <w:sz w:val="20"/>
          <w:szCs w:val="20"/>
        </w:rPr>
        <w:t>Ata Ur Rehman, UNVERSITY DERA ISMAIL KHAN</w:t>
      </w:r>
      <w:r w:rsidRPr="00B85D13">
        <w:rPr>
          <w:rFonts w:ascii="Arial" w:hAnsi="Arial" w:cs="Arial"/>
          <w:sz w:val="20"/>
          <w:szCs w:val="20"/>
        </w:rPr>
        <w:t xml:space="preserve">, </w:t>
      </w:r>
      <w:r w:rsidRPr="00B85D13">
        <w:rPr>
          <w:rFonts w:ascii="Arial" w:hAnsi="Arial" w:cs="Arial"/>
          <w:color w:val="000000"/>
          <w:sz w:val="20"/>
          <w:szCs w:val="20"/>
        </w:rPr>
        <w:t>Pakistan</w:t>
      </w:r>
    </w:p>
    <w:p w14:paraId="0ECB27C3" w14:textId="77777777" w:rsidR="00057313" w:rsidRPr="00DE25A0" w:rsidRDefault="0005731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57313" w:rsidRPr="00DE25A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9D81" w14:textId="77777777" w:rsidR="009A4135" w:rsidRDefault="009A4135">
      <w:r>
        <w:separator/>
      </w:r>
    </w:p>
  </w:endnote>
  <w:endnote w:type="continuationSeparator" w:id="0">
    <w:p w14:paraId="1BCDB9A6" w14:textId="77777777" w:rsidR="009A4135" w:rsidRDefault="009A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9291D" w14:textId="77777777" w:rsidR="00057313" w:rsidRDefault="00057313">
    <w:pPr>
      <w:pStyle w:val="Footer"/>
      <w:jc w:val="right"/>
    </w:pPr>
  </w:p>
  <w:p w14:paraId="555B14D3" w14:textId="77777777" w:rsidR="00057313" w:rsidRDefault="00B45EB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60CA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60CA5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23AD3F2" w14:textId="77777777" w:rsidR="00057313" w:rsidRDefault="00B45EB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E1B6F7" w14:textId="77777777" w:rsidR="00057313" w:rsidRDefault="00057313">
    <w:pPr>
      <w:pStyle w:val="Footer"/>
      <w:jc w:val="right"/>
    </w:pPr>
  </w:p>
  <w:p w14:paraId="7F350994" w14:textId="77777777" w:rsidR="00057313" w:rsidRDefault="000573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0807" w14:textId="77777777" w:rsidR="009A4135" w:rsidRDefault="009A4135">
      <w:r>
        <w:separator/>
      </w:r>
    </w:p>
  </w:footnote>
  <w:footnote w:type="continuationSeparator" w:id="0">
    <w:p w14:paraId="4E76FB06" w14:textId="77777777" w:rsidR="009A4135" w:rsidRDefault="009A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4618" w14:textId="77777777" w:rsidR="00057313" w:rsidRDefault="0005731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885F1B8" w14:textId="77777777" w:rsidR="00057313" w:rsidRDefault="00B45EB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0359BF"/>
    <w:multiLevelType w:val="multilevel"/>
    <w:tmpl w:val="7CD0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8139976">
    <w:abstractNumId w:val="4"/>
  </w:num>
  <w:num w:numId="2" w16cid:durableId="2144688964">
    <w:abstractNumId w:val="8"/>
  </w:num>
  <w:num w:numId="3" w16cid:durableId="835270886">
    <w:abstractNumId w:val="7"/>
  </w:num>
  <w:num w:numId="4" w16cid:durableId="1001201843">
    <w:abstractNumId w:val="9"/>
  </w:num>
  <w:num w:numId="5" w16cid:durableId="1328553538">
    <w:abstractNumId w:val="6"/>
  </w:num>
  <w:num w:numId="6" w16cid:durableId="601258579">
    <w:abstractNumId w:val="0"/>
  </w:num>
  <w:num w:numId="7" w16cid:durableId="1381172853">
    <w:abstractNumId w:val="3"/>
  </w:num>
  <w:num w:numId="8" w16cid:durableId="350029878">
    <w:abstractNumId w:val="11"/>
  </w:num>
  <w:num w:numId="9" w16cid:durableId="790900310">
    <w:abstractNumId w:val="10"/>
  </w:num>
  <w:num w:numId="10" w16cid:durableId="1824656658">
    <w:abstractNumId w:val="2"/>
  </w:num>
  <w:num w:numId="11" w16cid:durableId="72702512">
    <w:abstractNumId w:val="1"/>
  </w:num>
  <w:num w:numId="12" w16cid:durableId="681012712">
    <w:abstractNumId w:val="5"/>
  </w:num>
  <w:num w:numId="13" w16cid:durableId="17196232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313"/>
    <w:rsid w:val="00027353"/>
    <w:rsid w:val="00057313"/>
    <w:rsid w:val="000E168B"/>
    <w:rsid w:val="00107871"/>
    <w:rsid w:val="001E33C3"/>
    <w:rsid w:val="002A1E46"/>
    <w:rsid w:val="00390844"/>
    <w:rsid w:val="003967C8"/>
    <w:rsid w:val="003A1F5E"/>
    <w:rsid w:val="004E6E7D"/>
    <w:rsid w:val="004E73E2"/>
    <w:rsid w:val="0058417D"/>
    <w:rsid w:val="005B63A4"/>
    <w:rsid w:val="005C3E42"/>
    <w:rsid w:val="005E249C"/>
    <w:rsid w:val="005F18D0"/>
    <w:rsid w:val="00642062"/>
    <w:rsid w:val="006674B5"/>
    <w:rsid w:val="006D4E29"/>
    <w:rsid w:val="008A4A32"/>
    <w:rsid w:val="008F6B57"/>
    <w:rsid w:val="009A4135"/>
    <w:rsid w:val="00A12683"/>
    <w:rsid w:val="00A856A2"/>
    <w:rsid w:val="00A973B7"/>
    <w:rsid w:val="00B45EB9"/>
    <w:rsid w:val="00B55EEA"/>
    <w:rsid w:val="00B85D13"/>
    <w:rsid w:val="00B92ABC"/>
    <w:rsid w:val="00BB45A6"/>
    <w:rsid w:val="00C15147"/>
    <w:rsid w:val="00C623AB"/>
    <w:rsid w:val="00CA58B3"/>
    <w:rsid w:val="00DE25A0"/>
    <w:rsid w:val="00E246A5"/>
    <w:rsid w:val="00E347D4"/>
    <w:rsid w:val="00EF30E1"/>
    <w:rsid w:val="00F60CA5"/>
    <w:rsid w:val="00F9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12AC8"/>
  <w15:docId w15:val="{71FB4789-4FEA-4489-96CD-7177AFC6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42062"/>
    <w:rPr>
      <w:b/>
      <w:bCs/>
    </w:rPr>
  </w:style>
  <w:style w:type="character" w:styleId="UnresolvedMention">
    <w:name w:val="Unresolved Mention"/>
    <w:uiPriority w:val="99"/>
    <w:semiHidden/>
    <w:unhideWhenUsed/>
    <w:rsid w:val="00027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70</cp:revision>
  <dcterms:created xsi:type="dcterms:W3CDTF">2026-03-24T06:15:00Z</dcterms:created>
  <dcterms:modified xsi:type="dcterms:W3CDTF">2026-05-19T10:13:00Z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