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F2643C" w14:paraId="0FC4AC4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F8A92C1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CE7C9" w14:textId="77777777" w:rsidR="0000007A" w:rsidRPr="00F2643C" w:rsidRDefault="00DE0D83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="00F82AA1" w:rsidRPr="00F82AA1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Applied Chemical Science International</w:t>
              </w:r>
            </w:hyperlink>
          </w:p>
        </w:tc>
      </w:tr>
      <w:tr w:rsidR="0000007A" w:rsidRPr="00F2643C" w14:paraId="099F90BF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711608F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0CBD" w14:textId="77777777" w:rsidR="0000007A" w:rsidRPr="00F2643C" w:rsidRDefault="00A406C4" w:rsidP="00F3669D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A406C4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Ms_JACSI_14221</w:t>
            </w:r>
          </w:p>
        </w:tc>
      </w:tr>
      <w:tr w:rsidR="0000007A" w:rsidRPr="00F2643C" w14:paraId="15395C68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498099F2" w14:textId="77777777" w:rsidR="0000007A" w:rsidRPr="00F2643C" w:rsidRDefault="0000007A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EB958" w14:textId="77777777" w:rsidR="0000007A" w:rsidRPr="00F2643C" w:rsidRDefault="00A406C4" w:rsidP="00BF75D4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 xml:space="preserve">Extraction and Characterization of Oils from </w:t>
            </w:r>
            <w:proofErr w:type="spellStart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Cussonia</w:t>
            </w:r>
            <w:proofErr w:type="spellEnd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bateri</w:t>
            </w:r>
            <w:proofErr w:type="spellEnd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Jansa</w:t>
            </w:r>
            <w:proofErr w:type="spellEnd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 xml:space="preserve">) and </w:t>
            </w:r>
            <w:proofErr w:type="spellStart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Chrysobalanus</w:t>
            </w:r>
            <w:proofErr w:type="spellEnd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icaco</w:t>
            </w:r>
            <w:proofErr w:type="spellEnd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 xml:space="preserve"> (</w:t>
            </w:r>
            <w:proofErr w:type="spellStart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Omillo</w:t>
            </w:r>
            <w:proofErr w:type="spellEnd"/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) Seeds</w:t>
            </w:r>
          </w:p>
        </w:tc>
      </w:tr>
      <w:tr w:rsidR="00CF0BBB" w:rsidRPr="00F2643C" w14:paraId="08B9EDBD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49AC9C9" w14:textId="77777777" w:rsidR="00CF0BBB" w:rsidRPr="00F2643C" w:rsidRDefault="00CF0BBB" w:rsidP="00696CAD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C1336" w14:textId="77777777" w:rsidR="00CF0BBB" w:rsidRPr="00F2643C" w:rsidRDefault="00A406C4" w:rsidP="000450FC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A406C4">
              <w:rPr>
                <w:rFonts w:ascii="Cambria" w:hAnsi="Cambria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FE22D72" w14:textId="77777777" w:rsidR="00037D52" w:rsidRPr="00F2643C" w:rsidRDefault="00037D52" w:rsidP="0000007A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tbl>
      <w:tblPr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A765BC" w:rsidRPr="00A765BC" w14:paraId="61364620" w14:textId="77777777" w:rsidTr="00EC08FE">
        <w:tc>
          <w:tcPr>
            <w:tcW w:w="1265" w:type="pct"/>
            <w:noWrap/>
          </w:tcPr>
          <w:p w14:paraId="03F7113A" w14:textId="77777777" w:rsidR="00A765BC" w:rsidRPr="00A765BC" w:rsidRDefault="00A765BC" w:rsidP="00EC08FE">
            <w:pP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</w:p>
        </w:tc>
        <w:tc>
          <w:tcPr>
            <w:tcW w:w="2212" w:type="pct"/>
          </w:tcPr>
          <w:p w14:paraId="385CA2A1" w14:textId="77777777" w:rsidR="00A765BC" w:rsidRDefault="00A765BC" w:rsidP="00A765B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D7DC0B" w14:textId="77777777" w:rsidR="00805385" w:rsidRPr="00A765BC" w:rsidRDefault="00805385" w:rsidP="00A765B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8217EDD" w14:textId="77777777" w:rsidR="00976E04" w:rsidRDefault="00976E04" w:rsidP="00976E0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380CE191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A765BC" w:rsidRPr="00A765BC" w14:paraId="1DC90C52" w14:textId="77777777" w:rsidTr="00EC08FE">
        <w:trPr>
          <w:trHeight w:val="1264"/>
        </w:trPr>
        <w:tc>
          <w:tcPr>
            <w:tcW w:w="1265" w:type="pct"/>
            <w:noWrap/>
          </w:tcPr>
          <w:p w14:paraId="7A2D1A47" w14:textId="77777777" w:rsidR="00A765BC" w:rsidRPr="00A765BC" w:rsidRDefault="00A765BC" w:rsidP="00A76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F562223" w14:textId="77777777" w:rsidR="00A765BC" w:rsidRPr="00A765BC" w:rsidRDefault="00A765BC" w:rsidP="00A765BC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685470" w14:textId="6D8AE18C" w:rsidR="00A765BC" w:rsidRPr="00A765BC" w:rsidRDefault="00480E59" w:rsidP="00A765B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Important from industrial point of view but more work needs to be done</w:t>
            </w:r>
          </w:p>
        </w:tc>
        <w:tc>
          <w:tcPr>
            <w:tcW w:w="1523" w:type="pct"/>
          </w:tcPr>
          <w:p w14:paraId="3B7BF73F" w14:textId="28655913" w:rsidR="00A765BC" w:rsidRPr="00A765BC" w:rsidRDefault="0085344F" w:rsidP="00A765B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765BC" w:rsidRPr="00A765BC" w14:paraId="69DFC500" w14:textId="77777777" w:rsidTr="00EC08FE">
        <w:trPr>
          <w:trHeight w:val="1262"/>
        </w:trPr>
        <w:tc>
          <w:tcPr>
            <w:tcW w:w="1265" w:type="pct"/>
            <w:noWrap/>
          </w:tcPr>
          <w:p w14:paraId="44EA76DD" w14:textId="77777777" w:rsidR="00A765BC" w:rsidRPr="00A765BC" w:rsidRDefault="00A765BC" w:rsidP="00A76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DEC44A" w14:textId="77777777" w:rsidR="00A765BC" w:rsidRPr="00A765BC" w:rsidRDefault="00A765BC" w:rsidP="00A76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A1D3A14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E49DA06" w14:textId="7FD7C59D" w:rsidR="00A765BC" w:rsidRPr="00A765BC" w:rsidRDefault="007D0D1B" w:rsidP="00A76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23DD9F8" w14:textId="23DADAAE" w:rsidR="00A765BC" w:rsidRPr="00A765BC" w:rsidRDefault="00F847C6" w:rsidP="00A765B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765BC" w:rsidRPr="00A765BC" w14:paraId="2C17C928" w14:textId="77777777" w:rsidTr="00EC08FE">
        <w:trPr>
          <w:trHeight w:val="1262"/>
        </w:trPr>
        <w:tc>
          <w:tcPr>
            <w:tcW w:w="1265" w:type="pct"/>
            <w:noWrap/>
          </w:tcPr>
          <w:p w14:paraId="48957CE6" w14:textId="77777777" w:rsidR="00A765BC" w:rsidRPr="00A765BC" w:rsidRDefault="00A765BC" w:rsidP="00A765BC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9E54C9D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CB8DA55" w14:textId="3A776B43" w:rsidR="00A765BC" w:rsidRPr="00A765BC" w:rsidRDefault="007D0D1B" w:rsidP="00A76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grammatically incorrect and also make it more precise</w:t>
            </w:r>
            <w:r w:rsidR="008D5E77">
              <w:rPr>
                <w:b/>
                <w:bCs/>
                <w:sz w:val="20"/>
                <w:szCs w:val="20"/>
                <w:lang w:val="en-GB"/>
              </w:rPr>
              <w:t>. No need for the heading of study design</w:t>
            </w:r>
          </w:p>
        </w:tc>
        <w:tc>
          <w:tcPr>
            <w:tcW w:w="1523" w:type="pct"/>
          </w:tcPr>
          <w:p w14:paraId="3A9CCAAB" w14:textId="04743596" w:rsidR="00A765BC" w:rsidRPr="00A765BC" w:rsidRDefault="00F847C6" w:rsidP="00A765B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3F7705" w:rsidRPr="00A765BC" w14:paraId="435BB2EA" w14:textId="77777777" w:rsidTr="00EC08FE">
        <w:trPr>
          <w:trHeight w:val="704"/>
        </w:trPr>
        <w:tc>
          <w:tcPr>
            <w:tcW w:w="1265" w:type="pct"/>
            <w:noWrap/>
          </w:tcPr>
          <w:p w14:paraId="278CBE80" w14:textId="77777777" w:rsidR="003F7705" w:rsidRPr="00A765BC" w:rsidRDefault="003F7705" w:rsidP="003F7705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A765B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D750C77" w14:textId="170AABDC" w:rsidR="003F7705" w:rsidRPr="00A765BC" w:rsidRDefault="003F7705" w:rsidP="003F77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E6C1482" w14:textId="720865A1" w:rsidR="003F7705" w:rsidRPr="00A765BC" w:rsidRDefault="003F7705" w:rsidP="003F7705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 w:rsidRPr="00E93312"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3F7705" w:rsidRPr="00A765BC" w14:paraId="2A145AF5" w14:textId="77777777" w:rsidTr="00EC08FE">
        <w:trPr>
          <w:trHeight w:val="703"/>
        </w:trPr>
        <w:tc>
          <w:tcPr>
            <w:tcW w:w="1265" w:type="pct"/>
            <w:noWrap/>
          </w:tcPr>
          <w:p w14:paraId="2FEBA63B" w14:textId="77777777" w:rsidR="003F7705" w:rsidRPr="00A765BC" w:rsidRDefault="003F7705" w:rsidP="003F77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E54FC7F" w14:textId="3E537135" w:rsidR="003F7705" w:rsidRPr="00A765BC" w:rsidRDefault="003F7705" w:rsidP="003F77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6796E4" w14:textId="472FC94C" w:rsidR="003F7705" w:rsidRPr="00A765BC" w:rsidRDefault="003F7705" w:rsidP="003F7705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 w:rsidRPr="00E93312"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765BC" w:rsidRPr="00A765BC" w14:paraId="39D1FCE6" w14:textId="77777777" w:rsidTr="00EC08FE">
        <w:trPr>
          <w:trHeight w:val="386"/>
        </w:trPr>
        <w:tc>
          <w:tcPr>
            <w:tcW w:w="1265" w:type="pct"/>
            <w:noWrap/>
          </w:tcPr>
          <w:p w14:paraId="69F23055" w14:textId="77777777" w:rsidR="00A765BC" w:rsidRPr="00A765BC" w:rsidRDefault="00A765BC" w:rsidP="00A765BC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A765BC">
              <w:rPr>
                <w:rFonts w:eastAsia="MS Mincho" w:cs="Helvetica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0B352A16" w14:textId="77777777" w:rsidR="00A765BC" w:rsidRPr="00A765BC" w:rsidRDefault="00A765BC" w:rsidP="00A765B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9C557A" w14:textId="1D321B6B" w:rsidR="00A765BC" w:rsidRPr="00A765BC" w:rsidRDefault="008D5E77" w:rsidP="00A765B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Needs editing </w:t>
            </w:r>
          </w:p>
        </w:tc>
        <w:tc>
          <w:tcPr>
            <w:tcW w:w="1523" w:type="pct"/>
          </w:tcPr>
          <w:p w14:paraId="3587E7BD" w14:textId="481ED774" w:rsidR="00A765BC" w:rsidRPr="00A765BC" w:rsidRDefault="00111129" w:rsidP="00A765B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edited </w:t>
            </w:r>
            <w:bookmarkStart w:id="2" w:name="_GoBack"/>
            <w:bookmarkEnd w:id="2"/>
          </w:p>
        </w:tc>
      </w:tr>
      <w:tr w:rsidR="00A765BC" w:rsidRPr="00A765BC" w14:paraId="4151CE97" w14:textId="77777777" w:rsidTr="00EC08FE">
        <w:trPr>
          <w:trHeight w:val="1178"/>
        </w:trPr>
        <w:tc>
          <w:tcPr>
            <w:tcW w:w="1265" w:type="pct"/>
            <w:noWrap/>
          </w:tcPr>
          <w:p w14:paraId="47DFE915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A765BC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A765BC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A765BC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73FDA930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50791E" w14:textId="77777777" w:rsidR="00A765BC" w:rsidRPr="00A765BC" w:rsidRDefault="00A765BC" w:rsidP="00A765B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B435647" w14:textId="77777777" w:rsidR="00A765BC" w:rsidRPr="00A765BC" w:rsidRDefault="00A765BC" w:rsidP="00A765B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A6F46CD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9FC1F69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84DB910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8C1844F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2FDC150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BEDE225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009753D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5E39028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61E370E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3032FCD6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F1A7509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508A533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7B66194" w14:textId="77777777" w:rsidR="00A765BC" w:rsidRPr="00A765BC" w:rsidRDefault="00A765BC" w:rsidP="00A765BC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A765BC" w:rsidRPr="00A765BC" w14:paraId="675F3320" w14:textId="77777777" w:rsidTr="0096424D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A529F" w14:textId="77777777" w:rsidR="00A765BC" w:rsidRPr="00A765BC" w:rsidRDefault="00A765BC" w:rsidP="00A765BC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r w:rsidRPr="00A765BC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765BC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ED047CD" w14:textId="77777777" w:rsidR="00A765BC" w:rsidRPr="00A765BC" w:rsidRDefault="00A765BC" w:rsidP="00A765BC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765BC" w:rsidRPr="00A765BC" w14:paraId="1CA6F3BE" w14:textId="77777777" w:rsidTr="00EC08FE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408B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E003F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765BC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440C2C01" w14:textId="77777777" w:rsidR="00976E04" w:rsidRDefault="00976E04" w:rsidP="00976E04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2010845" w14:textId="77777777" w:rsidR="00A765BC" w:rsidRPr="00A765BC" w:rsidRDefault="00A765BC" w:rsidP="00A765BC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A765BC" w:rsidRPr="00A765BC" w14:paraId="307A89DB" w14:textId="77777777" w:rsidTr="00EC08FE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18E19" w14:textId="77777777" w:rsidR="00A765BC" w:rsidRPr="00A765BC" w:rsidRDefault="00A765BC" w:rsidP="00A765BC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A765BC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7153943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2938E" w14:textId="77777777" w:rsidR="00A765BC" w:rsidRPr="00A765BC" w:rsidRDefault="00A765BC" w:rsidP="00A765BC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A765B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765B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765BC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923B515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</w:rPr>
            </w:pPr>
          </w:p>
          <w:p w14:paraId="29E6C245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14B78A2A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03C3078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1C42D1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73BE985" w14:textId="77777777" w:rsidR="00A765BC" w:rsidRPr="00A765BC" w:rsidRDefault="00A765BC" w:rsidP="00A765B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54B25B0" w14:textId="77777777" w:rsidR="004C3DF1" w:rsidRPr="00F2643C" w:rsidRDefault="004C3DF1" w:rsidP="004807E6">
      <w:pPr>
        <w:pStyle w:val="BodyText"/>
        <w:outlineLvl w:val="0"/>
        <w:rPr>
          <w:rFonts w:ascii="Cambria" w:hAnsi="Cambria" w:cs="Arial"/>
          <w:sz w:val="20"/>
          <w:szCs w:val="20"/>
          <w:lang w:val="en-GB"/>
        </w:rPr>
      </w:pPr>
    </w:p>
    <w:sectPr w:rsidR="004C3DF1" w:rsidRPr="00F2643C" w:rsidSect="00EE3855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3BF84" w14:textId="77777777" w:rsidR="00DE0D83" w:rsidRPr="0000007A" w:rsidRDefault="00DE0D83" w:rsidP="0099583E">
      <w:r>
        <w:separator/>
      </w:r>
    </w:p>
  </w:endnote>
  <w:endnote w:type="continuationSeparator" w:id="0">
    <w:p w14:paraId="6167E361" w14:textId="77777777" w:rsidR="00DE0D83" w:rsidRPr="0000007A" w:rsidRDefault="00DE0D8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Aptos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8524F" w14:textId="77777777" w:rsidR="00DE0D83" w:rsidRPr="0000007A" w:rsidRDefault="00DE0D83" w:rsidP="0099583E">
      <w:r>
        <w:separator/>
      </w:r>
    </w:p>
  </w:footnote>
  <w:footnote w:type="continuationSeparator" w:id="0">
    <w:p w14:paraId="1AC76E25" w14:textId="77777777" w:rsidR="00DE0D83" w:rsidRPr="0000007A" w:rsidRDefault="00DE0D8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C39E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3585E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qgUASPFKby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26EAE"/>
    <w:rsid w:val="00037D52"/>
    <w:rsid w:val="00040915"/>
    <w:rsid w:val="000450FC"/>
    <w:rsid w:val="00054A1A"/>
    <w:rsid w:val="00056CB0"/>
    <w:rsid w:val="0006257C"/>
    <w:rsid w:val="00084D7C"/>
    <w:rsid w:val="00086E1B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1129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7705"/>
    <w:rsid w:val="00405613"/>
    <w:rsid w:val="00407D92"/>
    <w:rsid w:val="00422010"/>
    <w:rsid w:val="004343E4"/>
    <w:rsid w:val="0044519B"/>
    <w:rsid w:val="00445928"/>
    <w:rsid w:val="00457AB1"/>
    <w:rsid w:val="00457BC0"/>
    <w:rsid w:val="00462996"/>
    <w:rsid w:val="004807E6"/>
    <w:rsid w:val="00480E59"/>
    <w:rsid w:val="004909B5"/>
    <w:rsid w:val="004B0818"/>
    <w:rsid w:val="004B4CAD"/>
    <w:rsid w:val="004C3DF1"/>
    <w:rsid w:val="004D2E36"/>
    <w:rsid w:val="004E4142"/>
    <w:rsid w:val="00503AB6"/>
    <w:rsid w:val="005047C5"/>
    <w:rsid w:val="00531C82"/>
    <w:rsid w:val="00533FC1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C3797"/>
    <w:rsid w:val="006E2613"/>
    <w:rsid w:val="006E4337"/>
    <w:rsid w:val="006E7D6E"/>
    <w:rsid w:val="00701186"/>
    <w:rsid w:val="00707BE1"/>
    <w:rsid w:val="007238EB"/>
    <w:rsid w:val="00724833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D0D1B"/>
    <w:rsid w:val="007E2523"/>
    <w:rsid w:val="007F542D"/>
    <w:rsid w:val="007F5873"/>
    <w:rsid w:val="00805385"/>
    <w:rsid w:val="008133DE"/>
    <w:rsid w:val="00815F94"/>
    <w:rsid w:val="00820C78"/>
    <w:rsid w:val="008224E2"/>
    <w:rsid w:val="00825DC9"/>
    <w:rsid w:val="0082676D"/>
    <w:rsid w:val="00846F1F"/>
    <w:rsid w:val="0085344F"/>
    <w:rsid w:val="00864044"/>
    <w:rsid w:val="00872E19"/>
    <w:rsid w:val="00877F10"/>
    <w:rsid w:val="00882091"/>
    <w:rsid w:val="00890AD7"/>
    <w:rsid w:val="00893E75"/>
    <w:rsid w:val="008C2F62"/>
    <w:rsid w:val="008D020E"/>
    <w:rsid w:val="008D5E77"/>
    <w:rsid w:val="008F36E4"/>
    <w:rsid w:val="009553EC"/>
    <w:rsid w:val="00956A49"/>
    <w:rsid w:val="0096424D"/>
    <w:rsid w:val="00976E04"/>
    <w:rsid w:val="00982766"/>
    <w:rsid w:val="009852C4"/>
    <w:rsid w:val="0099583E"/>
    <w:rsid w:val="009A0242"/>
    <w:rsid w:val="009A16AD"/>
    <w:rsid w:val="009A59ED"/>
    <w:rsid w:val="009B60BA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0115"/>
    <w:rsid w:val="00A406C4"/>
    <w:rsid w:val="00A452CA"/>
    <w:rsid w:val="00A519D1"/>
    <w:rsid w:val="00A52596"/>
    <w:rsid w:val="00A652B4"/>
    <w:rsid w:val="00A65C50"/>
    <w:rsid w:val="00A765BC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03FE6"/>
    <w:rsid w:val="00B13E02"/>
    <w:rsid w:val="00B22FE6"/>
    <w:rsid w:val="00B3033D"/>
    <w:rsid w:val="00B42EF0"/>
    <w:rsid w:val="00B45227"/>
    <w:rsid w:val="00B62087"/>
    <w:rsid w:val="00B62F41"/>
    <w:rsid w:val="00B749E2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9147A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47BC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E0D83"/>
    <w:rsid w:val="00E451EA"/>
    <w:rsid w:val="00E57F4B"/>
    <w:rsid w:val="00E63889"/>
    <w:rsid w:val="00E71C8D"/>
    <w:rsid w:val="00E72360"/>
    <w:rsid w:val="00E81DB7"/>
    <w:rsid w:val="00E972A7"/>
    <w:rsid w:val="00EB2F55"/>
    <w:rsid w:val="00EB3E91"/>
    <w:rsid w:val="00EB4F8A"/>
    <w:rsid w:val="00EC08FE"/>
    <w:rsid w:val="00EC6894"/>
    <w:rsid w:val="00ED0959"/>
    <w:rsid w:val="00ED6B12"/>
    <w:rsid w:val="00EE3855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82AA1"/>
    <w:rsid w:val="00F847C6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7D91B"/>
  <w15:chartTrackingRefBased/>
  <w15:docId w15:val="{48DC7105-1A99-5845-839E-CAAD585FC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41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AC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13DA0-DF11-4E95-9A9F-2CA69E43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5898331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https://www.ikprress.org/index.php/JACSI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1020</cp:lastModifiedBy>
  <cp:revision>13</cp:revision>
  <dcterms:created xsi:type="dcterms:W3CDTF">2025-12-30T13:44:00Z</dcterms:created>
  <dcterms:modified xsi:type="dcterms:W3CDTF">2026-01-12T09:26:00Z</dcterms:modified>
</cp:coreProperties>
</file>